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1"/>
        <w:gridCol w:w="1629"/>
        <w:gridCol w:w="3398"/>
        <w:gridCol w:w="2110"/>
        <w:gridCol w:w="952"/>
      </w:tblGrid>
      <w:tr w:rsidR="008D1059" w:rsidRPr="00455D14" w:rsidTr="00455D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059" w:rsidRPr="00455D14" w:rsidRDefault="008D1059" w:rsidP="00455D14">
            <w:pPr>
              <w:tabs>
                <w:tab w:val="clear" w:pos="1440"/>
              </w:tabs>
              <w:jc w:val="center"/>
              <w:rPr>
                <w:b/>
                <w:bCs/>
                <w:sz w:val="24"/>
              </w:rPr>
            </w:pPr>
            <w:r w:rsidRPr="00455D14">
              <w:rPr>
                <w:b/>
                <w:bCs/>
                <w:sz w:val="24"/>
              </w:rPr>
              <w:t>first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059" w:rsidRPr="00455D14" w:rsidRDefault="008D1059" w:rsidP="00455D14">
            <w:pPr>
              <w:tabs>
                <w:tab w:val="clear" w:pos="1440"/>
              </w:tabs>
              <w:jc w:val="center"/>
              <w:rPr>
                <w:b/>
                <w:bCs/>
                <w:sz w:val="24"/>
              </w:rPr>
            </w:pPr>
            <w:r w:rsidRPr="00455D14">
              <w:rPr>
                <w:b/>
                <w:bCs/>
                <w:sz w:val="24"/>
              </w:rPr>
              <w:t>last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059" w:rsidRPr="00455D14" w:rsidRDefault="008D1059" w:rsidP="00455D14">
            <w:pPr>
              <w:tabs>
                <w:tab w:val="clear" w:pos="1440"/>
              </w:tabs>
              <w:jc w:val="center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SIaffil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059" w:rsidRPr="00455D14" w:rsidRDefault="008D1059" w:rsidP="00455D14">
            <w:pPr>
              <w:tabs>
                <w:tab w:val="clear" w:pos="1440"/>
              </w:tabs>
              <w:jc w:val="center"/>
              <w:rPr>
                <w:b/>
                <w:bCs/>
                <w:sz w:val="24"/>
              </w:rPr>
            </w:pPr>
            <w:proofErr w:type="spellStart"/>
            <w:r w:rsidRPr="00455D14">
              <w:rPr>
                <w:b/>
                <w:bCs/>
                <w:sz w:val="24"/>
              </w:rPr>
              <w:t>siworkshops</w:t>
            </w:r>
            <w:proofErr w:type="spellEnd"/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059" w:rsidRPr="00455D14" w:rsidRDefault="008D1059" w:rsidP="00455D14">
            <w:pPr>
              <w:tabs>
                <w:tab w:val="clear" w:pos="1440"/>
              </w:tabs>
              <w:jc w:val="center"/>
              <w:rPr>
                <w:b/>
                <w:bCs/>
                <w:sz w:val="24"/>
              </w:rPr>
            </w:pPr>
            <w:r w:rsidRPr="00455D14">
              <w:rPr>
                <w:b/>
                <w:bCs/>
                <w:sz w:val="24"/>
              </w:rPr>
              <w:t>PS</w:t>
            </w:r>
          </w:p>
        </w:tc>
      </w:tr>
      <w:tr w:rsidR="008D1059" w:rsidRPr="00455D14" w:rsidTr="00455D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059" w:rsidRPr="00455D14" w:rsidRDefault="008D1059" w:rsidP="00455D14">
            <w:pPr>
              <w:tabs>
                <w:tab w:val="clear" w:pos="1440"/>
              </w:tabs>
              <w:rPr>
                <w:sz w:val="24"/>
              </w:rPr>
            </w:pPr>
            <w:r w:rsidRPr="00455D14">
              <w:rPr>
                <w:sz w:val="24"/>
              </w:rPr>
              <w:t>Sylvain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059" w:rsidRPr="00455D14" w:rsidRDefault="008D1059" w:rsidP="00455D14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455D14">
              <w:rPr>
                <w:sz w:val="24"/>
              </w:rPr>
              <w:t>Chassang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059" w:rsidRPr="00455D14" w:rsidRDefault="008D1059" w:rsidP="00455D14">
            <w:pPr>
              <w:tabs>
                <w:tab w:val="clear" w:pos="1440"/>
              </w:tabs>
              <w:rPr>
                <w:sz w:val="24"/>
              </w:rPr>
            </w:pPr>
            <w:r w:rsidRPr="00455D14">
              <w:rPr>
                <w:sz w:val="24"/>
              </w:rPr>
              <w:t>Princeton University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059" w:rsidRPr="00455D14" w:rsidRDefault="008D1059" w:rsidP="00455D14">
            <w:pPr>
              <w:tabs>
                <w:tab w:val="clear" w:pos="1440"/>
              </w:tabs>
              <w:rPr>
                <w:sz w:val="24"/>
              </w:rPr>
            </w:pPr>
            <w:r w:rsidRPr="00455D14">
              <w:rPr>
                <w:sz w:val="24"/>
              </w:rPr>
              <w:t>PEPF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059" w:rsidRPr="00455D14" w:rsidRDefault="008D1059" w:rsidP="00455D14">
            <w:pPr>
              <w:tabs>
                <w:tab w:val="clear" w:pos="1440"/>
              </w:tabs>
              <w:rPr>
                <w:sz w:val="24"/>
              </w:rPr>
            </w:pPr>
            <w:r w:rsidRPr="00455D14">
              <w:rPr>
                <w:sz w:val="24"/>
              </w:rPr>
              <w:t>HOT</w:t>
            </w:r>
          </w:p>
        </w:tc>
      </w:tr>
      <w:tr w:rsidR="008D1059" w:rsidRPr="00455D14" w:rsidTr="00455D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059" w:rsidRPr="00455D14" w:rsidRDefault="008D1059" w:rsidP="00455D14">
            <w:pPr>
              <w:tabs>
                <w:tab w:val="clear" w:pos="1440"/>
              </w:tabs>
              <w:rPr>
                <w:sz w:val="24"/>
              </w:rPr>
            </w:pPr>
            <w:r w:rsidRPr="00455D14">
              <w:rPr>
                <w:sz w:val="24"/>
              </w:rPr>
              <w:t>Max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059" w:rsidRPr="00455D14" w:rsidRDefault="008D1059" w:rsidP="00455D14">
            <w:pPr>
              <w:tabs>
                <w:tab w:val="clear" w:pos="1440"/>
              </w:tabs>
              <w:rPr>
                <w:sz w:val="24"/>
              </w:rPr>
            </w:pPr>
            <w:r w:rsidRPr="00455D14">
              <w:rPr>
                <w:sz w:val="24"/>
              </w:rPr>
              <w:t>Crowley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059" w:rsidRPr="00455D14" w:rsidRDefault="008D1059" w:rsidP="00455D14">
            <w:pPr>
              <w:tabs>
                <w:tab w:val="clear" w:pos="1440"/>
              </w:tabs>
              <w:rPr>
                <w:sz w:val="24"/>
              </w:rPr>
            </w:pPr>
            <w:r w:rsidRPr="00455D14">
              <w:rPr>
                <w:sz w:val="24"/>
              </w:rPr>
              <w:t>Duke University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059" w:rsidRPr="00455D14" w:rsidRDefault="008D1059" w:rsidP="00455D14">
            <w:pPr>
              <w:tabs>
                <w:tab w:val="clear" w:pos="1440"/>
              </w:tabs>
              <w:rPr>
                <w:sz w:val="24"/>
              </w:rPr>
            </w:pPr>
            <w:r w:rsidRPr="00455D14">
              <w:rPr>
                <w:sz w:val="24"/>
              </w:rPr>
              <w:t>CRI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059" w:rsidRPr="00455D14" w:rsidRDefault="008D1059" w:rsidP="00455D14">
            <w:pPr>
              <w:tabs>
                <w:tab w:val="clear" w:pos="1440"/>
              </w:tabs>
              <w:rPr>
                <w:sz w:val="24"/>
              </w:rPr>
            </w:pPr>
            <w:r w:rsidRPr="00455D14">
              <w:rPr>
                <w:sz w:val="24"/>
              </w:rPr>
              <w:t>MOA</w:t>
            </w:r>
          </w:p>
        </w:tc>
      </w:tr>
      <w:tr w:rsidR="008D1059" w:rsidRPr="00455D14" w:rsidTr="00455D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059" w:rsidRPr="00455D14" w:rsidRDefault="008D1059" w:rsidP="00455D14">
            <w:pPr>
              <w:tabs>
                <w:tab w:val="clear" w:pos="1440"/>
              </w:tabs>
              <w:rPr>
                <w:sz w:val="24"/>
              </w:rPr>
            </w:pPr>
            <w:r w:rsidRPr="00455D14">
              <w:rPr>
                <w:sz w:val="24"/>
              </w:rPr>
              <w:t>Shaun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059" w:rsidRPr="00455D14" w:rsidRDefault="008D1059" w:rsidP="00455D14">
            <w:pPr>
              <w:tabs>
                <w:tab w:val="clear" w:pos="1440"/>
              </w:tabs>
              <w:rPr>
                <w:sz w:val="24"/>
              </w:rPr>
            </w:pPr>
            <w:r w:rsidRPr="00455D14">
              <w:rPr>
                <w:sz w:val="24"/>
              </w:rPr>
              <w:t>Dougherty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059" w:rsidRPr="00455D14" w:rsidRDefault="008D1059" w:rsidP="00455D14">
            <w:pPr>
              <w:tabs>
                <w:tab w:val="clear" w:pos="1440"/>
              </w:tabs>
              <w:rPr>
                <w:sz w:val="24"/>
              </w:rPr>
            </w:pPr>
            <w:r w:rsidRPr="00455D14">
              <w:rPr>
                <w:sz w:val="24"/>
              </w:rPr>
              <w:t>Harvard University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059" w:rsidRPr="00455D14" w:rsidRDefault="008D1059" w:rsidP="00455D14">
            <w:pPr>
              <w:tabs>
                <w:tab w:val="clear" w:pos="1440"/>
              </w:tabs>
              <w:rPr>
                <w:sz w:val="24"/>
              </w:rPr>
            </w:pPr>
            <w:r w:rsidRPr="00455D14">
              <w:rPr>
                <w:sz w:val="24"/>
              </w:rPr>
              <w:t>ED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059" w:rsidRPr="00455D14" w:rsidRDefault="008D1059" w:rsidP="00455D14">
            <w:pPr>
              <w:tabs>
                <w:tab w:val="clear" w:pos="1440"/>
              </w:tabs>
              <w:rPr>
                <w:sz w:val="24"/>
              </w:rPr>
            </w:pPr>
            <w:r w:rsidRPr="00455D14">
              <w:rPr>
                <w:sz w:val="24"/>
              </w:rPr>
              <w:t>MOA</w:t>
            </w:r>
          </w:p>
        </w:tc>
      </w:tr>
      <w:tr w:rsidR="008D1059" w:rsidRPr="00455D14" w:rsidTr="00455D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059" w:rsidRPr="00455D14" w:rsidRDefault="008D1059" w:rsidP="00455D14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455D14">
              <w:rPr>
                <w:sz w:val="24"/>
              </w:rPr>
              <w:t>Rozlyn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059" w:rsidRPr="00455D14" w:rsidRDefault="008D1059" w:rsidP="00455D14">
            <w:pPr>
              <w:tabs>
                <w:tab w:val="clear" w:pos="1440"/>
              </w:tabs>
              <w:rPr>
                <w:sz w:val="24"/>
              </w:rPr>
            </w:pPr>
            <w:r w:rsidRPr="00455D14">
              <w:rPr>
                <w:sz w:val="24"/>
              </w:rPr>
              <w:t>Engel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059" w:rsidRPr="00455D14" w:rsidRDefault="008D1059" w:rsidP="00455D14">
            <w:pPr>
              <w:tabs>
                <w:tab w:val="clear" w:pos="1440"/>
              </w:tabs>
              <w:rPr>
                <w:sz w:val="24"/>
              </w:rPr>
            </w:pPr>
            <w:r w:rsidRPr="00455D14">
              <w:rPr>
                <w:sz w:val="24"/>
              </w:rPr>
              <w:t xml:space="preserve">National Defense University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059" w:rsidRPr="00455D14" w:rsidRDefault="008D1059" w:rsidP="00455D14">
            <w:pPr>
              <w:tabs>
                <w:tab w:val="clear" w:pos="1440"/>
              </w:tabs>
              <w:rPr>
                <w:sz w:val="24"/>
              </w:rPr>
            </w:pPr>
            <w:r w:rsidRPr="00455D14">
              <w:rPr>
                <w:sz w:val="24"/>
              </w:rPr>
              <w:t>pens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059" w:rsidRPr="00455D14" w:rsidRDefault="008D1059" w:rsidP="00455D14">
            <w:pPr>
              <w:tabs>
                <w:tab w:val="clear" w:pos="1440"/>
              </w:tabs>
              <w:rPr>
                <w:sz w:val="24"/>
              </w:rPr>
            </w:pPr>
            <w:r w:rsidRPr="00455D14">
              <w:rPr>
                <w:sz w:val="24"/>
              </w:rPr>
              <w:t>MOA</w:t>
            </w:r>
          </w:p>
        </w:tc>
      </w:tr>
      <w:tr w:rsidR="008D1059" w:rsidRPr="00455D14" w:rsidTr="00455D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059" w:rsidRPr="00455D14" w:rsidRDefault="008D1059" w:rsidP="00455D14">
            <w:pPr>
              <w:tabs>
                <w:tab w:val="clear" w:pos="1440"/>
              </w:tabs>
              <w:rPr>
                <w:sz w:val="24"/>
              </w:rPr>
            </w:pPr>
            <w:r w:rsidRPr="00455D14">
              <w:rPr>
                <w:sz w:val="24"/>
              </w:rPr>
              <w:t>Stuart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059" w:rsidRPr="00455D14" w:rsidRDefault="008D1059" w:rsidP="00455D14">
            <w:pPr>
              <w:tabs>
                <w:tab w:val="clear" w:pos="1440"/>
              </w:tabs>
              <w:rPr>
                <w:sz w:val="24"/>
              </w:rPr>
            </w:pPr>
            <w:r w:rsidRPr="00455D14">
              <w:rPr>
                <w:sz w:val="24"/>
              </w:rPr>
              <w:t>Gabriel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059" w:rsidRPr="00455D14" w:rsidRDefault="008D1059" w:rsidP="00455D14">
            <w:pPr>
              <w:tabs>
                <w:tab w:val="clear" w:pos="1440"/>
              </w:tabs>
              <w:rPr>
                <w:sz w:val="24"/>
              </w:rPr>
            </w:pPr>
            <w:r w:rsidRPr="00455D14">
              <w:rPr>
                <w:sz w:val="24"/>
              </w:rPr>
              <w:t>University of California at Los Angeles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059" w:rsidRPr="00455D14" w:rsidRDefault="008D1059" w:rsidP="00455D14">
            <w:pPr>
              <w:tabs>
                <w:tab w:val="clear" w:pos="1440"/>
              </w:tabs>
              <w:rPr>
                <w:sz w:val="24"/>
              </w:rPr>
            </w:pPr>
            <w:r w:rsidRPr="00455D14">
              <w:rPr>
                <w:sz w:val="24"/>
              </w:rPr>
              <w:t>HFC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059" w:rsidRPr="00455D14" w:rsidRDefault="008D1059" w:rsidP="00455D14">
            <w:pPr>
              <w:tabs>
                <w:tab w:val="clear" w:pos="1440"/>
              </w:tabs>
              <w:rPr>
                <w:sz w:val="24"/>
              </w:rPr>
            </w:pPr>
            <w:r w:rsidRPr="00455D14">
              <w:rPr>
                <w:sz w:val="24"/>
              </w:rPr>
              <w:t>MOA</w:t>
            </w:r>
          </w:p>
        </w:tc>
      </w:tr>
      <w:tr w:rsidR="008D1059" w:rsidRPr="00455D14" w:rsidTr="00455D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059" w:rsidRPr="00455D14" w:rsidRDefault="008D1059" w:rsidP="00455D14">
            <w:pPr>
              <w:tabs>
                <w:tab w:val="clear" w:pos="1440"/>
              </w:tabs>
              <w:rPr>
                <w:sz w:val="24"/>
              </w:rPr>
            </w:pPr>
            <w:r w:rsidRPr="00455D14">
              <w:rPr>
                <w:sz w:val="24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059" w:rsidRPr="00455D14" w:rsidRDefault="008D1059" w:rsidP="00455D14">
            <w:pPr>
              <w:tabs>
                <w:tab w:val="clear" w:pos="1440"/>
              </w:tabs>
              <w:rPr>
                <w:sz w:val="24"/>
              </w:rPr>
            </w:pPr>
            <w:r w:rsidRPr="00455D14">
              <w:rPr>
                <w:sz w:val="24"/>
              </w:rPr>
              <w:t>Grossman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059" w:rsidRPr="00455D14" w:rsidRDefault="008D1059" w:rsidP="00455D14">
            <w:pPr>
              <w:tabs>
                <w:tab w:val="clear" w:pos="1440"/>
              </w:tabs>
              <w:rPr>
                <w:sz w:val="24"/>
              </w:rPr>
            </w:pPr>
            <w:r w:rsidRPr="00455D14">
              <w:rPr>
                <w:sz w:val="24"/>
              </w:rPr>
              <w:t>Cornell University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059" w:rsidRPr="00455D14" w:rsidRDefault="008D1059" w:rsidP="00455D14">
            <w:pPr>
              <w:tabs>
                <w:tab w:val="clear" w:pos="1440"/>
              </w:tabs>
              <w:rPr>
                <w:sz w:val="24"/>
              </w:rPr>
            </w:pPr>
            <w:r w:rsidRPr="00455D14">
              <w:rPr>
                <w:sz w:val="24"/>
              </w:rPr>
              <w:t>he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059" w:rsidRPr="00455D14" w:rsidRDefault="008D1059" w:rsidP="00455D14">
            <w:pPr>
              <w:tabs>
                <w:tab w:val="clear" w:pos="1440"/>
              </w:tabs>
              <w:rPr>
                <w:sz w:val="24"/>
              </w:rPr>
            </w:pPr>
            <w:r w:rsidRPr="00455D14">
              <w:rPr>
                <w:sz w:val="24"/>
              </w:rPr>
              <w:t>MOA</w:t>
            </w:r>
          </w:p>
        </w:tc>
      </w:tr>
      <w:tr w:rsidR="008D1059" w:rsidRPr="00455D14" w:rsidTr="00455D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059" w:rsidRPr="00455D14" w:rsidRDefault="008D1059" w:rsidP="00455D14">
            <w:pPr>
              <w:tabs>
                <w:tab w:val="clear" w:pos="1440"/>
              </w:tabs>
              <w:rPr>
                <w:sz w:val="24"/>
              </w:rPr>
            </w:pPr>
            <w:r w:rsidRPr="00455D14">
              <w:rPr>
                <w:sz w:val="24"/>
              </w:rPr>
              <w:t>Veronica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059" w:rsidRPr="00455D14" w:rsidRDefault="008D1059" w:rsidP="00455D14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455D14">
              <w:rPr>
                <w:sz w:val="24"/>
              </w:rPr>
              <w:t>Guerrieri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059" w:rsidRPr="00455D14" w:rsidRDefault="008D1059" w:rsidP="00455D14">
            <w:pPr>
              <w:tabs>
                <w:tab w:val="clear" w:pos="1440"/>
              </w:tabs>
              <w:rPr>
                <w:sz w:val="24"/>
              </w:rPr>
            </w:pPr>
            <w:r w:rsidRPr="00455D14">
              <w:rPr>
                <w:sz w:val="24"/>
              </w:rPr>
              <w:t>University of Chicago and NBER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059" w:rsidRPr="00455D14" w:rsidRDefault="008D1059" w:rsidP="00455D14">
            <w:pPr>
              <w:tabs>
                <w:tab w:val="clear" w:pos="1440"/>
              </w:tabs>
              <w:rPr>
                <w:sz w:val="24"/>
              </w:rPr>
            </w:pPr>
            <w:r w:rsidRPr="00455D14">
              <w:rPr>
                <w:sz w:val="24"/>
              </w:rPr>
              <w:t>EFRSW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059" w:rsidRPr="00455D14" w:rsidRDefault="008D1059" w:rsidP="00455D14">
            <w:pPr>
              <w:tabs>
                <w:tab w:val="clear" w:pos="1440"/>
              </w:tabs>
              <w:rPr>
                <w:sz w:val="24"/>
              </w:rPr>
            </w:pPr>
            <w:r w:rsidRPr="00455D14">
              <w:rPr>
                <w:sz w:val="24"/>
              </w:rPr>
              <w:t>MOA</w:t>
            </w:r>
          </w:p>
        </w:tc>
      </w:tr>
      <w:tr w:rsidR="008D1059" w:rsidRPr="00455D14" w:rsidTr="00455D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059" w:rsidRPr="00455D14" w:rsidRDefault="008D1059" w:rsidP="00455D14">
            <w:pPr>
              <w:tabs>
                <w:tab w:val="clear" w:pos="1440"/>
              </w:tabs>
              <w:rPr>
                <w:sz w:val="24"/>
              </w:rPr>
            </w:pPr>
            <w:r w:rsidRPr="00455D14">
              <w:rPr>
                <w:sz w:val="24"/>
              </w:rPr>
              <w:t>Estelle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059" w:rsidRPr="00455D14" w:rsidRDefault="008D1059" w:rsidP="00455D14">
            <w:pPr>
              <w:tabs>
                <w:tab w:val="clear" w:pos="1440"/>
              </w:tabs>
              <w:rPr>
                <w:sz w:val="24"/>
              </w:rPr>
            </w:pPr>
            <w:r w:rsidRPr="00455D14">
              <w:rPr>
                <w:sz w:val="24"/>
              </w:rPr>
              <w:t>James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059" w:rsidRPr="00455D14" w:rsidRDefault="008D1059" w:rsidP="00455D14">
            <w:pPr>
              <w:tabs>
                <w:tab w:val="clear" w:pos="1440"/>
              </w:tabs>
              <w:rPr>
                <w:sz w:val="24"/>
              </w:rPr>
            </w:pPr>
            <w:r w:rsidRPr="00455D14">
              <w:rPr>
                <w:sz w:val="24"/>
              </w:rPr>
              <w:t>The World Bank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059" w:rsidRPr="00455D14" w:rsidRDefault="008D1059" w:rsidP="00455D14">
            <w:pPr>
              <w:tabs>
                <w:tab w:val="clear" w:pos="1440"/>
              </w:tabs>
              <w:rPr>
                <w:sz w:val="24"/>
              </w:rPr>
            </w:pPr>
            <w:r w:rsidRPr="00455D14">
              <w:rPr>
                <w:sz w:val="24"/>
              </w:rPr>
              <w:t>aw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059" w:rsidRPr="00455D14" w:rsidRDefault="008D1059" w:rsidP="00455D14">
            <w:pPr>
              <w:tabs>
                <w:tab w:val="clear" w:pos="1440"/>
              </w:tabs>
              <w:rPr>
                <w:sz w:val="24"/>
              </w:rPr>
            </w:pPr>
            <w:r w:rsidRPr="00455D14">
              <w:rPr>
                <w:sz w:val="24"/>
              </w:rPr>
              <w:t>,HOT</w:t>
            </w:r>
          </w:p>
        </w:tc>
      </w:tr>
      <w:tr w:rsidR="008D1059" w:rsidRPr="00455D14" w:rsidTr="00455D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059" w:rsidRPr="00455D14" w:rsidRDefault="008D1059" w:rsidP="00455D14">
            <w:pPr>
              <w:tabs>
                <w:tab w:val="clear" w:pos="1440"/>
              </w:tabs>
              <w:rPr>
                <w:sz w:val="24"/>
              </w:rPr>
            </w:pPr>
            <w:r w:rsidRPr="00455D14">
              <w:rPr>
                <w:sz w:val="24"/>
              </w:rPr>
              <w:t>Nicolas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059" w:rsidRPr="00455D14" w:rsidRDefault="008D1059" w:rsidP="00455D14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455D14">
              <w:rPr>
                <w:sz w:val="24"/>
              </w:rPr>
              <w:t>Petrosky</w:t>
            </w:r>
            <w:proofErr w:type="spellEnd"/>
            <w:r w:rsidRPr="00455D14">
              <w:rPr>
                <w:sz w:val="24"/>
              </w:rPr>
              <w:t>-Nadeau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059" w:rsidRPr="00455D14" w:rsidRDefault="008D1059" w:rsidP="00455D14">
            <w:pPr>
              <w:tabs>
                <w:tab w:val="clear" w:pos="1440"/>
              </w:tabs>
              <w:rPr>
                <w:sz w:val="24"/>
              </w:rPr>
            </w:pPr>
            <w:r w:rsidRPr="00455D14">
              <w:rPr>
                <w:sz w:val="24"/>
              </w:rPr>
              <w:t>Carnegie Mellon University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059" w:rsidRPr="00455D14" w:rsidRDefault="008D1059" w:rsidP="00455D14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455D14">
              <w:rPr>
                <w:sz w:val="24"/>
              </w:rPr>
              <w:t>ap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 w:rsidRPr="00455D14">
              <w:rPr>
                <w:sz w:val="24"/>
              </w:rPr>
              <w:t>efel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 w:rsidRPr="00455D14">
              <w:rPr>
                <w:sz w:val="24"/>
              </w:rPr>
              <w:t>efrsw</w:t>
            </w:r>
            <w:proofErr w:type="spellEnd"/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059" w:rsidRPr="00455D14" w:rsidRDefault="008D1059" w:rsidP="00455D14">
            <w:pPr>
              <w:tabs>
                <w:tab w:val="clear" w:pos="1440"/>
              </w:tabs>
              <w:rPr>
                <w:sz w:val="24"/>
              </w:rPr>
            </w:pPr>
            <w:r w:rsidRPr="00455D14">
              <w:rPr>
                <w:sz w:val="24"/>
              </w:rPr>
              <w:t>HOT</w:t>
            </w:r>
          </w:p>
        </w:tc>
      </w:tr>
      <w:tr w:rsidR="008D1059" w:rsidRPr="00455D14" w:rsidTr="00455D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059" w:rsidRPr="00455D14" w:rsidRDefault="008D1059" w:rsidP="00455D14">
            <w:pPr>
              <w:tabs>
                <w:tab w:val="clear" w:pos="1440"/>
              </w:tabs>
              <w:rPr>
                <w:sz w:val="24"/>
              </w:rPr>
            </w:pPr>
            <w:r w:rsidRPr="00455D14">
              <w:rPr>
                <w:sz w:val="24"/>
              </w:rPr>
              <w:t>Dina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059" w:rsidRPr="00455D14" w:rsidRDefault="008D1059" w:rsidP="00455D14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455D14">
              <w:rPr>
                <w:sz w:val="24"/>
              </w:rPr>
              <w:t>Pomeranz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059" w:rsidRPr="00455D14" w:rsidRDefault="008D1059" w:rsidP="00455D14">
            <w:pPr>
              <w:tabs>
                <w:tab w:val="clear" w:pos="1440"/>
              </w:tabs>
              <w:rPr>
                <w:sz w:val="24"/>
              </w:rPr>
            </w:pPr>
            <w:r w:rsidRPr="00455D14">
              <w:rPr>
                <w:sz w:val="24"/>
              </w:rPr>
              <w:t>Harvard University and NBER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059" w:rsidRPr="00455D14" w:rsidRDefault="008D1059" w:rsidP="00455D14">
            <w:pPr>
              <w:tabs>
                <w:tab w:val="clear" w:pos="1440"/>
              </w:tabs>
              <w:rPr>
                <w:sz w:val="24"/>
              </w:rPr>
            </w:pPr>
            <w:r w:rsidRPr="00455D14">
              <w:rPr>
                <w:sz w:val="24"/>
              </w:rPr>
              <w:t>POL</w:t>
            </w:r>
            <w:r>
              <w:rPr>
                <w:sz w:val="24"/>
              </w:rPr>
              <w:t xml:space="preserve">, </w:t>
            </w:r>
            <w:r w:rsidRPr="00455D14">
              <w:rPr>
                <w:sz w:val="24"/>
              </w:rPr>
              <w:t>PRDP</w:t>
            </w:r>
            <w:r>
              <w:rPr>
                <w:sz w:val="24"/>
              </w:rPr>
              <w:t xml:space="preserve">, </w:t>
            </w:r>
            <w:proofErr w:type="spellStart"/>
            <w:r w:rsidRPr="00455D14">
              <w:rPr>
                <w:sz w:val="24"/>
              </w:rPr>
              <w:t>sav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 w:rsidRPr="00455D14">
              <w:rPr>
                <w:sz w:val="24"/>
              </w:rPr>
              <w:t>petsi</w:t>
            </w:r>
            <w:proofErr w:type="spellEnd"/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059" w:rsidRPr="00455D14" w:rsidRDefault="008D1059" w:rsidP="00455D14">
            <w:pPr>
              <w:tabs>
                <w:tab w:val="clear" w:pos="1440"/>
              </w:tabs>
              <w:rPr>
                <w:sz w:val="24"/>
              </w:rPr>
            </w:pPr>
            <w:r w:rsidRPr="00455D14">
              <w:rPr>
                <w:sz w:val="24"/>
              </w:rPr>
              <w:t>LOC</w:t>
            </w:r>
          </w:p>
        </w:tc>
      </w:tr>
      <w:tr w:rsidR="008D1059" w:rsidRPr="00455D14" w:rsidTr="00455D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059" w:rsidRPr="00455D14" w:rsidRDefault="008D1059" w:rsidP="00455D14">
            <w:pPr>
              <w:tabs>
                <w:tab w:val="clear" w:pos="1440"/>
              </w:tabs>
              <w:rPr>
                <w:sz w:val="24"/>
              </w:rPr>
            </w:pPr>
            <w:r w:rsidRPr="00455D14">
              <w:rPr>
                <w:sz w:val="24"/>
              </w:rPr>
              <w:t>Hans-Joachim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059" w:rsidRPr="00455D14" w:rsidRDefault="008D1059" w:rsidP="00455D14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455D14">
              <w:rPr>
                <w:sz w:val="24"/>
              </w:rPr>
              <w:t>Voth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059" w:rsidRPr="00455D14" w:rsidRDefault="008D1059" w:rsidP="00455D14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455D14">
              <w:rPr>
                <w:sz w:val="24"/>
              </w:rPr>
              <w:t>Universitat</w:t>
            </w:r>
            <w:proofErr w:type="spellEnd"/>
            <w:r w:rsidRPr="00455D14">
              <w:rPr>
                <w:sz w:val="24"/>
              </w:rPr>
              <w:t xml:space="preserve"> </w:t>
            </w:r>
            <w:proofErr w:type="spellStart"/>
            <w:r w:rsidRPr="00455D14">
              <w:rPr>
                <w:sz w:val="24"/>
              </w:rPr>
              <w:t>Pompeu</w:t>
            </w:r>
            <w:proofErr w:type="spellEnd"/>
            <w:r w:rsidRPr="00455D14">
              <w:rPr>
                <w:sz w:val="24"/>
              </w:rPr>
              <w:t xml:space="preserve"> </w:t>
            </w:r>
            <w:proofErr w:type="spellStart"/>
            <w:r w:rsidRPr="00455D14">
              <w:rPr>
                <w:sz w:val="24"/>
              </w:rPr>
              <w:t>Fabra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059" w:rsidRPr="00455D14" w:rsidRDefault="008D1059" w:rsidP="00455D14">
            <w:pPr>
              <w:tabs>
                <w:tab w:val="clear" w:pos="1440"/>
              </w:tabs>
              <w:rPr>
                <w:sz w:val="24"/>
              </w:rPr>
            </w:pPr>
            <w:r w:rsidRPr="00455D14">
              <w:rPr>
                <w:sz w:val="24"/>
              </w:rPr>
              <w:t>EFBGZ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059" w:rsidRPr="00455D14" w:rsidRDefault="008D1059" w:rsidP="00455D14">
            <w:pPr>
              <w:tabs>
                <w:tab w:val="clear" w:pos="1440"/>
              </w:tabs>
              <w:rPr>
                <w:sz w:val="24"/>
              </w:rPr>
            </w:pPr>
            <w:r w:rsidRPr="00455D14">
              <w:rPr>
                <w:sz w:val="24"/>
              </w:rPr>
              <w:t>MOA</w:t>
            </w:r>
          </w:p>
        </w:tc>
      </w:tr>
      <w:tr w:rsidR="008D1059" w:rsidRPr="00455D14" w:rsidTr="00455D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059" w:rsidRPr="00455D14" w:rsidRDefault="008D1059" w:rsidP="00455D14">
            <w:pPr>
              <w:tabs>
                <w:tab w:val="clear" w:pos="1440"/>
              </w:tabs>
              <w:rPr>
                <w:sz w:val="24"/>
              </w:rPr>
            </w:pPr>
            <w:r w:rsidRPr="00455D14">
              <w:rPr>
                <w:sz w:val="24"/>
              </w:rPr>
              <w:t>Courtney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059" w:rsidRPr="00455D14" w:rsidRDefault="008D1059" w:rsidP="00455D14">
            <w:pPr>
              <w:tabs>
                <w:tab w:val="clear" w:pos="1440"/>
              </w:tabs>
              <w:rPr>
                <w:sz w:val="24"/>
              </w:rPr>
            </w:pPr>
            <w:r w:rsidRPr="00455D14">
              <w:rPr>
                <w:sz w:val="24"/>
              </w:rPr>
              <w:t>Ward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059" w:rsidRPr="00455D14" w:rsidRDefault="008D1059" w:rsidP="00455D14">
            <w:pPr>
              <w:tabs>
                <w:tab w:val="clear" w:pos="1440"/>
              </w:tabs>
              <w:rPr>
                <w:sz w:val="24"/>
              </w:rPr>
            </w:pPr>
            <w:r w:rsidRPr="00455D14">
              <w:rPr>
                <w:sz w:val="24"/>
              </w:rPr>
              <w:t>Dalhousie University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059" w:rsidRPr="00455D14" w:rsidRDefault="008D1059" w:rsidP="00455D14">
            <w:pPr>
              <w:tabs>
                <w:tab w:val="clear" w:pos="1440"/>
              </w:tabs>
              <w:rPr>
                <w:sz w:val="24"/>
              </w:rPr>
            </w:pPr>
            <w:r w:rsidRPr="00455D14">
              <w:rPr>
                <w:sz w:val="24"/>
              </w:rPr>
              <w:t>he</w:t>
            </w:r>
            <w:r>
              <w:rPr>
                <w:sz w:val="24"/>
              </w:rPr>
              <w:t xml:space="preserve">, </w:t>
            </w:r>
            <w:r w:rsidRPr="00455D14">
              <w:rPr>
                <w:sz w:val="24"/>
              </w:rPr>
              <w:t>CH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059" w:rsidRPr="00455D14" w:rsidRDefault="008D1059" w:rsidP="00455D14">
            <w:pPr>
              <w:tabs>
                <w:tab w:val="clear" w:pos="1440"/>
              </w:tabs>
              <w:rPr>
                <w:sz w:val="24"/>
              </w:rPr>
            </w:pPr>
            <w:r w:rsidRPr="00455D14">
              <w:rPr>
                <w:sz w:val="24"/>
              </w:rPr>
              <w:t>MOA</w:t>
            </w:r>
          </w:p>
        </w:tc>
      </w:tr>
    </w:tbl>
    <w:p w:rsidR="002F7D0E" w:rsidRPr="00455D14" w:rsidRDefault="002F7D0E" w:rsidP="00455D14"/>
    <w:sectPr w:rsidR="002F7D0E" w:rsidRPr="00455D14" w:rsidSect="002F7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fullPage" w:percent="100"/>
  <w:proofState w:spelling="clean" w:grammar="clean"/>
  <w:defaultTabStop w:val="720"/>
  <w:characterSpacingControl w:val="doNotCompress"/>
  <w:compat/>
  <w:rsids>
    <w:rsidRoot w:val="00455D14"/>
    <w:rsid w:val="0014041B"/>
    <w:rsid w:val="00235FF7"/>
    <w:rsid w:val="00243583"/>
    <w:rsid w:val="002F7D0E"/>
    <w:rsid w:val="00384CFD"/>
    <w:rsid w:val="00455D14"/>
    <w:rsid w:val="00690395"/>
    <w:rsid w:val="008D1059"/>
    <w:rsid w:val="008F46E2"/>
    <w:rsid w:val="00B627E2"/>
    <w:rsid w:val="00E456E5"/>
    <w:rsid w:val="00F214D7"/>
    <w:rsid w:val="00F62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7E2"/>
    <w:pPr>
      <w:tabs>
        <w:tab w:val="left" w:pos="1440"/>
      </w:tabs>
      <w:spacing w:after="0" w:line="240" w:lineRule="auto"/>
    </w:pPr>
    <w:rPr>
      <w:rFonts w:ascii="Times New Roman" w:hAnsi="Times New Roman" w:cs="Times New Roman"/>
      <w:szCs w:val="24"/>
    </w:rPr>
  </w:style>
  <w:style w:type="paragraph" w:styleId="Heading1">
    <w:name w:val="heading 1"/>
    <w:basedOn w:val="Normal"/>
    <w:link w:val="Heading1Char"/>
    <w:uiPriority w:val="9"/>
    <w:qFormat/>
    <w:rsid w:val="00455D14"/>
    <w:pPr>
      <w:tabs>
        <w:tab w:val="clear" w:pos="1440"/>
      </w:tabs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5D14"/>
    <w:rPr>
      <w:rFonts w:ascii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2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565</Characters>
  <Application>Microsoft Office Word</Application>
  <DocSecurity>0</DocSecurity>
  <Lines>4</Lines>
  <Paragraphs>1</Paragraphs>
  <ScaleCrop>false</ScaleCrop>
  <Company>Your Company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cbeck</dc:creator>
  <cp:lastModifiedBy>cbeck</cp:lastModifiedBy>
  <cp:revision>3</cp:revision>
  <dcterms:created xsi:type="dcterms:W3CDTF">2012-07-12T15:44:00Z</dcterms:created>
  <dcterms:modified xsi:type="dcterms:W3CDTF">2012-07-12T15:48:00Z</dcterms:modified>
</cp:coreProperties>
</file>